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711BDB" w:rsidR="00855B4C" w:rsidRPr="005A23D5" w:rsidRDefault="0073398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5BC0AA" w:rsidR="00855B4C" w:rsidRPr="005A23D5" w:rsidRDefault="0073398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67999C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3398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46FD1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3398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3398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63DC03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3398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3398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3942A8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3398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3398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59726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3398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3398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A137E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3398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3398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BDE15C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3398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8AA556D" w:rsidR="003B33B3" w:rsidRDefault="007367A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9BF1B7" wp14:editId="404A8DA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6DD22" w14:textId="77777777" w:rsidR="0073398A" w:rsidRDefault="007339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4573D" w14:textId="77777777" w:rsidR="0073398A" w:rsidRDefault="0073398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7E854" w14:textId="77777777" w:rsidR="0073398A" w:rsidRDefault="007339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0717C" w14:textId="77777777" w:rsidR="0073398A" w:rsidRDefault="007339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22FAB" w14:textId="77777777" w:rsidR="0073398A" w:rsidRDefault="007339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398A"/>
    <w:rsid w:val="007367A2"/>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2023-11-06T19:15:00Z</dcterms:modified>
</cp:coreProperties>
</file>